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4D8" w:rsidRPr="00421D46" w:rsidRDefault="00E444D8" w:rsidP="00E444D8">
      <w:pPr>
        <w:pStyle w:val="Default"/>
        <w:tabs>
          <w:tab w:val="left" w:pos="0"/>
        </w:tabs>
        <w:jc w:val="center"/>
        <w:rPr>
          <w:b/>
          <w:sz w:val="28"/>
          <w:szCs w:val="28"/>
        </w:rPr>
      </w:pPr>
      <w:r w:rsidRPr="00421D46">
        <w:rPr>
          <w:b/>
          <w:sz w:val="28"/>
          <w:szCs w:val="28"/>
        </w:rPr>
        <w:t>Комиссионная пер</w:t>
      </w:r>
      <w:r>
        <w:rPr>
          <w:b/>
          <w:sz w:val="28"/>
          <w:szCs w:val="28"/>
        </w:rPr>
        <w:t>е</w:t>
      </w:r>
      <w:r w:rsidRPr="00421D46">
        <w:rPr>
          <w:b/>
          <w:sz w:val="28"/>
          <w:szCs w:val="28"/>
        </w:rPr>
        <w:t xml:space="preserve">сдача </w:t>
      </w:r>
      <w:r>
        <w:rPr>
          <w:b/>
          <w:sz w:val="28"/>
          <w:szCs w:val="28"/>
        </w:rPr>
        <w:t>по итогам ПА (</w:t>
      </w:r>
      <w:r w:rsidR="00522648">
        <w:rPr>
          <w:b/>
          <w:sz w:val="28"/>
          <w:szCs w:val="28"/>
        </w:rPr>
        <w:t>весна</w:t>
      </w:r>
      <w:r>
        <w:rPr>
          <w:b/>
          <w:sz w:val="28"/>
          <w:szCs w:val="28"/>
        </w:rPr>
        <w:t xml:space="preserve"> 2022/2023)</w:t>
      </w:r>
    </w:p>
    <w:p w:rsidR="00A52B0D" w:rsidRDefault="00A52B0D" w:rsidP="00421D46">
      <w:pPr>
        <w:pStyle w:val="Default"/>
        <w:tabs>
          <w:tab w:val="left" w:pos="0"/>
        </w:tabs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49"/>
        <w:gridCol w:w="2171"/>
        <w:gridCol w:w="3367"/>
      </w:tblGrid>
      <w:tr w:rsidR="00A52B0D" w:rsidRPr="00073953" w:rsidTr="003B459B">
        <w:trPr>
          <w:jc w:val="center"/>
        </w:trPr>
        <w:tc>
          <w:tcPr>
            <w:tcW w:w="3749" w:type="dxa"/>
            <w:vAlign w:val="center"/>
          </w:tcPr>
          <w:p w:rsidR="00A52B0D" w:rsidRPr="00073953" w:rsidRDefault="00A52B0D" w:rsidP="003B459B">
            <w:pPr>
              <w:pStyle w:val="Default"/>
              <w:tabs>
                <w:tab w:val="left" w:pos="993"/>
              </w:tabs>
              <w:ind w:firstLine="709"/>
              <w:jc w:val="center"/>
              <w:rPr>
                <w:rFonts w:eastAsia="Times New Roman"/>
                <w:sz w:val="20"/>
                <w:szCs w:val="20"/>
              </w:rPr>
            </w:pPr>
            <w:r w:rsidRPr="00073953">
              <w:rPr>
                <w:rFonts w:eastAsia="Times New Roman"/>
                <w:sz w:val="20"/>
                <w:szCs w:val="20"/>
              </w:rPr>
              <w:t>Название дисциплины</w:t>
            </w:r>
          </w:p>
        </w:tc>
        <w:tc>
          <w:tcPr>
            <w:tcW w:w="2171" w:type="dxa"/>
            <w:vAlign w:val="center"/>
          </w:tcPr>
          <w:p w:rsidR="00A52B0D" w:rsidRPr="00073953" w:rsidRDefault="00A52B0D" w:rsidP="003B459B">
            <w:pPr>
              <w:pStyle w:val="Default"/>
              <w:tabs>
                <w:tab w:val="left" w:pos="993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073953">
              <w:rPr>
                <w:rFonts w:eastAsia="Times New Roman"/>
                <w:sz w:val="20"/>
                <w:szCs w:val="20"/>
              </w:rPr>
              <w:t>Дата, время, аудитория</w:t>
            </w:r>
          </w:p>
        </w:tc>
        <w:tc>
          <w:tcPr>
            <w:tcW w:w="3367" w:type="dxa"/>
            <w:vAlign w:val="center"/>
          </w:tcPr>
          <w:p w:rsidR="00A52B0D" w:rsidRPr="00073953" w:rsidRDefault="00A52B0D" w:rsidP="003B459B">
            <w:pPr>
              <w:pStyle w:val="Default"/>
              <w:tabs>
                <w:tab w:val="left" w:pos="993"/>
              </w:tabs>
              <w:ind w:firstLine="709"/>
              <w:jc w:val="center"/>
              <w:rPr>
                <w:rFonts w:eastAsia="Times New Roman"/>
                <w:sz w:val="20"/>
                <w:szCs w:val="20"/>
              </w:rPr>
            </w:pPr>
            <w:r w:rsidRPr="00073953">
              <w:rPr>
                <w:rFonts w:eastAsia="Times New Roman"/>
                <w:sz w:val="20"/>
                <w:szCs w:val="20"/>
              </w:rPr>
              <w:t>Состав комиссии</w:t>
            </w:r>
          </w:p>
        </w:tc>
      </w:tr>
      <w:tr w:rsidR="00522648" w:rsidRPr="00A52B0D" w:rsidTr="00222D62">
        <w:trPr>
          <w:trHeight w:val="302"/>
          <w:jc w:val="center"/>
        </w:trPr>
        <w:tc>
          <w:tcPr>
            <w:tcW w:w="9287" w:type="dxa"/>
            <w:gridSpan w:val="3"/>
            <w:vAlign w:val="center"/>
          </w:tcPr>
          <w:p w:rsidR="00522648" w:rsidRPr="00522648" w:rsidRDefault="00522648" w:rsidP="00A16D5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22648">
              <w:rPr>
                <w:b/>
                <w:color w:val="000000"/>
                <w:sz w:val="24"/>
                <w:szCs w:val="24"/>
              </w:rPr>
              <w:t>ИТ2</w:t>
            </w:r>
            <w:r w:rsidR="00A16D5B">
              <w:rPr>
                <w:b/>
                <w:color w:val="000000"/>
                <w:sz w:val="24"/>
                <w:szCs w:val="24"/>
              </w:rPr>
              <w:t>2</w:t>
            </w:r>
            <w:r w:rsidRPr="00522648">
              <w:rPr>
                <w:b/>
                <w:color w:val="000000"/>
                <w:sz w:val="24"/>
                <w:szCs w:val="24"/>
              </w:rPr>
              <w:t>-0</w:t>
            </w:r>
            <w:r w:rsidR="00A16D5B">
              <w:rPr>
                <w:b/>
                <w:color w:val="000000"/>
                <w:sz w:val="24"/>
                <w:szCs w:val="24"/>
              </w:rPr>
              <w:t>3</w:t>
            </w:r>
            <w:r w:rsidRPr="00522648">
              <w:rPr>
                <w:b/>
                <w:color w:val="000000"/>
                <w:sz w:val="24"/>
                <w:szCs w:val="24"/>
              </w:rPr>
              <w:t>БГР</w:t>
            </w:r>
          </w:p>
        </w:tc>
      </w:tr>
      <w:tr w:rsidR="00A16D5B" w:rsidRPr="00A52B0D" w:rsidTr="00222D62">
        <w:trPr>
          <w:trHeight w:val="1012"/>
          <w:jc w:val="center"/>
        </w:trPr>
        <w:tc>
          <w:tcPr>
            <w:tcW w:w="3749" w:type="dxa"/>
            <w:vAlign w:val="center"/>
          </w:tcPr>
          <w:p w:rsidR="00A16D5B" w:rsidRPr="00AE4BD8" w:rsidRDefault="00A16D5B" w:rsidP="00222D62">
            <w:r w:rsidRPr="00AE4BD8">
              <w:t>Прикладная физическая культура и спорт</w:t>
            </w:r>
            <w:r>
              <w:t xml:space="preserve"> (зачет)</w:t>
            </w:r>
          </w:p>
        </w:tc>
        <w:tc>
          <w:tcPr>
            <w:tcW w:w="2171" w:type="dxa"/>
            <w:vAlign w:val="center"/>
          </w:tcPr>
          <w:p w:rsidR="00A16D5B" w:rsidRPr="001A4206" w:rsidRDefault="00A16D5B" w:rsidP="00222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18.12</w:t>
            </w:r>
            <w:r w:rsidRPr="001A4206">
              <w:rPr>
                <w:sz w:val="22"/>
                <w:szCs w:val="22"/>
              </w:rPr>
              <w:t>.2023</w:t>
            </w:r>
          </w:p>
          <w:p w:rsidR="00A16D5B" w:rsidRPr="001A4206" w:rsidRDefault="00A16D5B" w:rsidP="00222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13.35</w:t>
            </w:r>
          </w:p>
          <w:p w:rsidR="00A16D5B" w:rsidRPr="001A4206" w:rsidRDefault="00A16D5B" w:rsidP="00222D62">
            <w:pPr>
              <w:jc w:val="center"/>
              <w:rPr>
                <w:sz w:val="22"/>
                <w:szCs w:val="22"/>
              </w:rPr>
            </w:pPr>
            <w:r w:rsidRPr="001A4206">
              <w:rPr>
                <w:sz w:val="22"/>
                <w:szCs w:val="22"/>
              </w:rPr>
              <w:t>2-35</w:t>
            </w:r>
          </w:p>
        </w:tc>
        <w:tc>
          <w:tcPr>
            <w:tcW w:w="3367" w:type="dxa"/>
            <w:vAlign w:val="center"/>
          </w:tcPr>
          <w:p w:rsidR="00A16D5B" w:rsidRPr="00900ABF" w:rsidRDefault="00A16D5B" w:rsidP="00222D62">
            <w:pPr>
              <w:jc w:val="center"/>
            </w:pPr>
            <w:r>
              <w:t>Захарова Л.В.</w:t>
            </w:r>
          </w:p>
          <w:p w:rsidR="00A16D5B" w:rsidRPr="00900ABF" w:rsidRDefault="00A16D5B" w:rsidP="00222D62">
            <w:pPr>
              <w:jc w:val="center"/>
            </w:pPr>
            <w:r w:rsidRPr="00900ABF">
              <w:t>Кудрявцев М.Д.</w:t>
            </w:r>
          </w:p>
          <w:p w:rsidR="00A16D5B" w:rsidRPr="00900ABF" w:rsidRDefault="00A16D5B" w:rsidP="00222D62">
            <w:pPr>
              <w:jc w:val="center"/>
            </w:pPr>
            <w:proofErr w:type="spellStart"/>
            <w:r w:rsidRPr="00900ABF">
              <w:t>Люлина</w:t>
            </w:r>
            <w:proofErr w:type="spellEnd"/>
            <w:r w:rsidRPr="00900ABF">
              <w:t xml:space="preserve"> Н.В.</w:t>
            </w:r>
          </w:p>
          <w:p w:rsidR="00A16D5B" w:rsidRPr="00900ABF" w:rsidRDefault="00A16D5B" w:rsidP="00222D62">
            <w:pPr>
              <w:jc w:val="center"/>
            </w:pPr>
          </w:p>
        </w:tc>
      </w:tr>
      <w:tr w:rsidR="00A16D5B" w:rsidRPr="00A52B0D" w:rsidTr="00522648">
        <w:trPr>
          <w:trHeight w:val="302"/>
          <w:jc w:val="center"/>
        </w:trPr>
        <w:tc>
          <w:tcPr>
            <w:tcW w:w="9287" w:type="dxa"/>
            <w:gridSpan w:val="3"/>
            <w:vAlign w:val="center"/>
          </w:tcPr>
          <w:p w:rsidR="00A16D5B" w:rsidRPr="00522648" w:rsidRDefault="00A16D5B" w:rsidP="00A16D5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22648">
              <w:rPr>
                <w:b/>
                <w:color w:val="000000"/>
                <w:sz w:val="24"/>
                <w:szCs w:val="24"/>
              </w:rPr>
              <w:t>ИТ2</w:t>
            </w:r>
            <w:r>
              <w:rPr>
                <w:b/>
                <w:color w:val="000000"/>
                <w:sz w:val="24"/>
                <w:szCs w:val="24"/>
              </w:rPr>
              <w:t>2</w:t>
            </w:r>
            <w:r w:rsidRPr="00522648">
              <w:rPr>
                <w:b/>
                <w:color w:val="000000"/>
                <w:sz w:val="24"/>
                <w:szCs w:val="24"/>
              </w:rPr>
              <w:t>-0</w:t>
            </w:r>
            <w:r>
              <w:rPr>
                <w:b/>
                <w:color w:val="000000"/>
                <w:sz w:val="24"/>
                <w:szCs w:val="24"/>
              </w:rPr>
              <w:t>6</w:t>
            </w:r>
            <w:r w:rsidRPr="00522648">
              <w:rPr>
                <w:b/>
                <w:color w:val="000000"/>
                <w:sz w:val="24"/>
                <w:szCs w:val="24"/>
              </w:rPr>
              <w:t>БГР</w:t>
            </w:r>
          </w:p>
        </w:tc>
      </w:tr>
      <w:tr w:rsidR="00A16D5B" w:rsidRPr="00A52B0D" w:rsidTr="003B459B">
        <w:trPr>
          <w:trHeight w:val="1012"/>
          <w:jc w:val="center"/>
        </w:trPr>
        <w:tc>
          <w:tcPr>
            <w:tcW w:w="3749" w:type="dxa"/>
            <w:vAlign w:val="center"/>
          </w:tcPr>
          <w:p w:rsidR="00A16D5B" w:rsidRPr="00AE4BD8" w:rsidRDefault="00A16D5B" w:rsidP="00222D62">
            <w:r w:rsidRPr="00AE4BD8">
              <w:t>Прикладная физическая культура и спорт</w:t>
            </w:r>
            <w:r>
              <w:t xml:space="preserve"> (зачет)</w:t>
            </w:r>
          </w:p>
        </w:tc>
        <w:tc>
          <w:tcPr>
            <w:tcW w:w="2171" w:type="dxa"/>
            <w:vAlign w:val="center"/>
          </w:tcPr>
          <w:p w:rsidR="00A16D5B" w:rsidRPr="001A4206" w:rsidRDefault="00A16D5B" w:rsidP="00222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18.12</w:t>
            </w:r>
            <w:r w:rsidRPr="001A4206">
              <w:rPr>
                <w:sz w:val="22"/>
                <w:szCs w:val="22"/>
              </w:rPr>
              <w:t>.2023</w:t>
            </w:r>
          </w:p>
          <w:p w:rsidR="00A16D5B" w:rsidRPr="001A4206" w:rsidRDefault="00A16D5B" w:rsidP="00222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13.35</w:t>
            </w:r>
          </w:p>
          <w:p w:rsidR="00A16D5B" w:rsidRPr="001A4206" w:rsidRDefault="00A16D5B" w:rsidP="00222D62">
            <w:pPr>
              <w:jc w:val="center"/>
              <w:rPr>
                <w:sz w:val="22"/>
                <w:szCs w:val="22"/>
              </w:rPr>
            </w:pPr>
            <w:r w:rsidRPr="001A4206">
              <w:rPr>
                <w:sz w:val="22"/>
                <w:szCs w:val="22"/>
              </w:rPr>
              <w:t>2-35</w:t>
            </w:r>
          </w:p>
        </w:tc>
        <w:tc>
          <w:tcPr>
            <w:tcW w:w="3367" w:type="dxa"/>
            <w:vAlign w:val="center"/>
          </w:tcPr>
          <w:p w:rsidR="00A16D5B" w:rsidRPr="00900ABF" w:rsidRDefault="00A16D5B" w:rsidP="00222D62">
            <w:pPr>
              <w:jc w:val="center"/>
            </w:pPr>
            <w:r>
              <w:t>Павлов Г.М.</w:t>
            </w:r>
          </w:p>
          <w:p w:rsidR="00A16D5B" w:rsidRDefault="00A16D5B" w:rsidP="00222D62">
            <w:pPr>
              <w:jc w:val="center"/>
            </w:pPr>
            <w:proofErr w:type="spellStart"/>
            <w:r w:rsidRPr="00900ABF">
              <w:t>Люлина</w:t>
            </w:r>
            <w:proofErr w:type="spellEnd"/>
            <w:r w:rsidRPr="00900ABF">
              <w:t xml:space="preserve"> Н.В.</w:t>
            </w:r>
          </w:p>
          <w:p w:rsidR="00A16D5B" w:rsidRPr="00900ABF" w:rsidRDefault="00A16D5B" w:rsidP="00222D62">
            <w:pPr>
              <w:jc w:val="center"/>
            </w:pPr>
            <w:r>
              <w:t>Сундуков А.С.</w:t>
            </w:r>
          </w:p>
          <w:p w:rsidR="00A16D5B" w:rsidRPr="00900ABF" w:rsidRDefault="00A16D5B" w:rsidP="00222D62">
            <w:pPr>
              <w:jc w:val="center"/>
            </w:pPr>
          </w:p>
        </w:tc>
      </w:tr>
    </w:tbl>
    <w:p w:rsidR="00A52B0D" w:rsidRDefault="00A52B0D" w:rsidP="00421D46">
      <w:pPr>
        <w:pStyle w:val="Default"/>
        <w:tabs>
          <w:tab w:val="left" w:pos="0"/>
        </w:tabs>
        <w:jc w:val="center"/>
        <w:rPr>
          <w:b/>
          <w:sz w:val="28"/>
          <w:szCs w:val="28"/>
        </w:rPr>
      </w:pPr>
    </w:p>
    <w:sectPr w:rsidR="00A52B0D" w:rsidSect="00BD14A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A9F" w:rsidRDefault="00645A9F" w:rsidP="00DA66EC">
      <w:r>
        <w:separator/>
      </w:r>
    </w:p>
  </w:endnote>
  <w:endnote w:type="continuationSeparator" w:id="0">
    <w:p w:rsidR="00645A9F" w:rsidRDefault="00645A9F" w:rsidP="00DA66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A9F" w:rsidRDefault="00645A9F" w:rsidP="00DA66EC">
      <w:r>
        <w:separator/>
      </w:r>
    </w:p>
  </w:footnote>
  <w:footnote w:type="continuationSeparator" w:id="0">
    <w:p w:rsidR="00645A9F" w:rsidRDefault="00645A9F" w:rsidP="00DA66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620D7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FC0075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6D06FE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0C2AF6"/>
    <w:multiLevelType w:val="hybridMultilevel"/>
    <w:tmpl w:val="307C5A3C"/>
    <w:lvl w:ilvl="0" w:tplc="8292C3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B854BC1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571F17"/>
    <w:multiLevelType w:val="hybridMultilevel"/>
    <w:tmpl w:val="C3A8990C"/>
    <w:lvl w:ilvl="0" w:tplc="4468A5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FB715BC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6E62592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4306A98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64677D7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3447FF7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6834A13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89826DA"/>
    <w:multiLevelType w:val="hybridMultilevel"/>
    <w:tmpl w:val="16B6B6FA"/>
    <w:lvl w:ilvl="0" w:tplc="445276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91574A2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1"/>
  </w:num>
  <w:num w:numId="5">
    <w:abstractNumId w:val="9"/>
  </w:num>
  <w:num w:numId="6">
    <w:abstractNumId w:val="2"/>
  </w:num>
  <w:num w:numId="7">
    <w:abstractNumId w:val="8"/>
  </w:num>
  <w:num w:numId="8">
    <w:abstractNumId w:val="1"/>
  </w:num>
  <w:num w:numId="9">
    <w:abstractNumId w:val="10"/>
  </w:num>
  <w:num w:numId="10">
    <w:abstractNumId w:val="0"/>
  </w:num>
  <w:num w:numId="11">
    <w:abstractNumId w:val="13"/>
  </w:num>
  <w:num w:numId="12">
    <w:abstractNumId w:val="3"/>
  </w:num>
  <w:num w:numId="13">
    <w:abstractNumId w:val="5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2FD0"/>
    <w:rsid w:val="0000140C"/>
    <w:rsid w:val="00011B7E"/>
    <w:rsid w:val="0001243F"/>
    <w:rsid w:val="000205F1"/>
    <w:rsid w:val="00032023"/>
    <w:rsid w:val="0003294D"/>
    <w:rsid w:val="0004379A"/>
    <w:rsid w:val="00050F34"/>
    <w:rsid w:val="00074B4D"/>
    <w:rsid w:val="00080362"/>
    <w:rsid w:val="000A0BED"/>
    <w:rsid w:val="000A140E"/>
    <w:rsid w:val="000A207C"/>
    <w:rsid w:val="000C0028"/>
    <w:rsid w:val="000C0699"/>
    <w:rsid w:val="000C3F1F"/>
    <w:rsid w:val="000C4C5A"/>
    <w:rsid w:val="000C68C8"/>
    <w:rsid w:val="000D7236"/>
    <w:rsid w:val="000E4D66"/>
    <w:rsid w:val="000F0BB6"/>
    <w:rsid w:val="00107058"/>
    <w:rsid w:val="00113185"/>
    <w:rsid w:val="00121124"/>
    <w:rsid w:val="001277E5"/>
    <w:rsid w:val="0013626A"/>
    <w:rsid w:val="001378BC"/>
    <w:rsid w:val="00155E4E"/>
    <w:rsid w:val="00165F5F"/>
    <w:rsid w:val="001715B8"/>
    <w:rsid w:val="00175C4B"/>
    <w:rsid w:val="0018092A"/>
    <w:rsid w:val="00184B00"/>
    <w:rsid w:val="00185192"/>
    <w:rsid w:val="0018702E"/>
    <w:rsid w:val="001A547A"/>
    <w:rsid w:val="001A6DAD"/>
    <w:rsid w:val="001B1D72"/>
    <w:rsid w:val="001B367E"/>
    <w:rsid w:val="001C3577"/>
    <w:rsid w:val="001C48B7"/>
    <w:rsid w:val="001D69A3"/>
    <w:rsid w:val="001E3415"/>
    <w:rsid w:val="001F1676"/>
    <w:rsid w:val="001F6944"/>
    <w:rsid w:val="002147C8"/>
    <w:rsid w:val="00217C0E"/>
    <w:rsid w:val="0022052F"/>
    <w:rsid w:val="00220A55"/>
    <w:rsid w:val="00220F6C"/>
    <w:rsid w:val="00224778"/>
    <w:rsid w:val="0025033D"/>
    <w:rsid w:val="00256F25"/>
    <w:rsid w:val="0026683B"/>
    <w:rsid w:val="00271533"/>
    <w:rsid w:val="00276373"/>
    <w:rsid w:val="00281ADD"/>
    <w:rsid w:val="00285D0D"/>
    <w:rsid w:val="00286976"/>
    <w:rsid w:val="002911B9"/>
    <w:rsid w:val="002913D4"/>
    <w:rsid w:val="0029272C"/>
    <w:rsid w:val="00293FB7"/>
    <w:rsid w:val="00297928"/>
    <w:rsid w:val="002A1A9E"/>
    <w:rsid w:val="002A1C9E"/>
    <w:rsid w:val="002A3521"/>
    <w:rsid w:val="002C640E"/>
    <w:rsid w:val="002E5888"/>
    <w:rsid w:val="002F30E0"/>
    <w:rsid w:val="002F3882"/>
    <w:rsid w:val="003077C1"/>
    <w:rsid w:val="003114D3"/>
    <w:rsid w:val="003128FD"/>
    <w:rsid w:val="00313E2B"/>
    <w:rsid w:val="003202D9"/>
    <w:rsid w:val="00326B93"/>
    <w:rsid w:val="00347837"/>
    <w:rsid w:val="00352985"/>
    <w:rsid w:val="00352BD4"/>
    <w:rsid w:val="00356BB5"/>
    <w:rsid w:val="00365A85"/>
    <w:rsid w:val="00383003"/>
    <w:rsid w:val="00387FBF"/>
    <w:rsid w:val="003A1BB9"/>
    <w:rsid w:val="003A2A34"/>
    <w:rsid w:val="003B0C9F"/>
    <w:rsid w:val="003B282F"/>
    <w:rsid w:val="003B3C00"/>
    <w:rsid w:val="003B4282"/>
    <w:rsid w:val="003D0333"/>
    <w:rsid w:val="003D4555"/>
    <w:rsid w:val="003E1884"/>
    <w:rsid w:val="003E339E"/>
    <w:rsid w:val="003E7770"/>
    <w:rsid w:val="003F1B8C"/>
    <w:rsid w:val="00400C3B"/>
    <w:rsid w:val="00405849"/>
    <w:rsid w:val="00421D46"/>
    <w:rsid w:val="0043777D"/>
    <w:rsid w:val="00437992"/>
    <w:rsid w:val="00440AE7"/>
    <w:rsid w:val="004502F7"/>
    <w:rsid w:val="00457945"/>
    <w:rsid w:val="00465681"/>
    <w:rsid w:val="00482BB1"/>
    <w:rsid w:val="004879E3"/>
    <w:rsid w:val="00490F42"/>
    <w:rsid w:val="0049218E"/>
    <w:rsid w:val="004C12E1"/>
    <w:rsid w:val="004C44E7"/>
    <w:rsid w:val="004C7C34"/>
    <w:rsid w:val="004D5C0F"/>
    <w:rsid w:val="004F10C7"/>
    <w:rsid w:val="004F325E"/>
    <w:rsid w:val="00510F08"/>
    <w:rsid w:val="0052034C"/>
    <w:rsid w:val="00522648"/>
    <w:rsid w:val="005247E1"/>
    <w:rsid w:val="0052617C"/>
    <w:rsid w:val="005450A4"/>
    <w:rsid w:val="00551A78"/>
    <w:rsid w:val="00570C6A"/>
    <w:rsid w:val="005824FD"/>
    <w:rsid w:val="005A640A"/>
    <w:rsid w:val="005B2314"/>
    <w:rsid w:val="005B24A6"/>
    <w:rsid w:val="005D3D04"/>
    <w:rsid w:val="005D666B"/>
    <w:rsid w:val="005F04C5"/>
    <w:rsid w:val="005F16CA"/>
    <w:rsid w:val="00601583"/>
    <w:rsid w:val="00612302"/>
    <w:rsid w:val="00616E71"/>
    <w:rsid w:val="00645A9F"/>
    <w:rsid w:val="00667062"/>
    <w:rsid w:val="00682FD0"/>
    <w:rsid w:val="00690D6C"/>
    <w:rsid w:val="006B1ECA"/>
    <w:rsid w:val="006B2678"/>
    <w:rsid w:val="006D1063"/>
    <w:rsid w:val="006E1CEB"/>
    <w:rsid w:val="006F47C5"/>
    <w:rsid w:val="006F7979"/>
    <w:rsid w:val="007035DF"/>
    <w:rsid w:val="007073D5"/>
    <w:rsid w:val="007078D1"/>
    <w:rsid w:val="00711436"/>
    <w:rsid w:val="0071147E"/>
    <w:rsid w:val="0071670E"/>
    <w:rsid w:val="007174EA"/>
    <w:rsid w:val="00727921"/>
    <w:rsid w:val="007356DE"/>
    <w:rsid w:val="00741F5A"/>
    <w:rsid w:val="00746C31"/>
    <w:rsid w:val="00754FBF"/>
    <w:rsid w:val="007576AC"/>
    <w:rsid w:val="00770B45"/>
    <w:rsid w:val="00773B32"/>
    <w:rsid w:val="00775D3F"/>
    <w:rsid w:val="00783133"/>
    <w:rsid w:val="00787895"/>
    <w:rsid w:val="00790D57"/>
    <w:rsid w:val="007926C3"/>
    <w:rsid w:val="007A726B"/>
    <w:rsid w:val="007C1C20"/>
    <w:rsid w:val="007C7128"/>
    <w:rsid w:val="007D1AAD"/>
    <w:rsid w:val="007D302C"/>
    <w:rsid w:val="007D4E21"/>
    <w:rsid w:val="007E2261"/>
    <w:rsid w:val="007E5063"/>
    <w:rsid w:val="007F0344"/>
    <w:rsid w:val="007F26BD"/>
    <w:rsid w:val="007F750F"/>
    <w:rsid w:val="00807854"/>
    <w:rsid w:val="00811122"/>
    <w:rsid w:val="00811822"/>
    <w:rsid w:val="00830908"/>
    <w:rsid w:val="00852845"/>
    <w:rsid w:val="00857D83"/>
    <w:rsid w:val="00861905"/>
    <w:rsid w:val="008638A6"/>
    <w:rsid w:val="008703C4"/>
    <w:rsid w:val="00882885"/>
    <w:rsid w:val="00894C20"/>
    <w:rsid w:val="008A2970"/>
    <w:rsid w:val="008A69E7"/>
    <w:rsid w:val="008A6E17"/>
    <w:rsid w:val="008B137A"/>
    <w:rsid w:val="008C0F07"/>
    <w:rsid w:val="008C672D"/>
    <w:rsid w:val="008F043C"/>
    <w:rsid w:val="008F7077"/>
    <w:rsid w:val="0090289C"/>
    <w:rsid w:val="009034A0"/>
    <w:rsid w:val="009073B9"/>
    <w:rsid w:val="00913815"/>
    <w:rsid w:val="00914C83"/>
    <w:rsid w:val="009355AF"/>
    <w:rsid w:val="00944801"/>
    <w:rsid w:val="0096605A"/>
    <w:rsid w:val="0098051C"/>
    <w:rsid w:val="00980DB7"/>
    <w:rsid w:val="009911A3"/>
    <w:rsid w:val="00992D7B"/>
    <w:rsid w:val="00997694"/>
    <w:rsid w:val="009A7FF3"/>
    <w:rsid w:val="009C0124"/>
    <w:rsid w:val="009C6553"/>
    <w:rsid w:val="009D3AD9"/>
    <w:rsid w:val="009D524C"/>
    <w:rsid w:val="009E4F34"/>
    <w:rsid w:val="009E7207"/>
    <w:rsid w:val="00A068F5"/>
    <w:rsid w:val="00A127EF"/>
    <w:rsid w:val="00A16D5B"/>
    <w:rsid w:val="00A212B6"/>
    <w:rsid w:val="00A272BF"/>
    <w:rsid w:val="00A32F59"/>
    <w:rsid w:val="00A3367B"/>
    <w:rsid w:val="00A365A1"/>
    <w:rsid w:val="00A40B15"/>
    <w:rsid w:val="00A40FE3"/>
    <w:rsid w:val="00A50471"/>
    <w:rsid w:val="00A52B0D"/>
    <w:rsid w:val="00A53301"/>
    <w:rsid w:val="00A61E75"/>
    <w:rsid w:val="00A83BDA"/>
    <w:rsid w:val="00AA4BE0"/>
    <w:rsid w:val="00AB179D"/>
    <w:rsid w:val="00AC29BC"/>
    <w:rsid w:val="00AE0A0A"/>
    <w:rsid w:val="00AE461D"/>
    <w:rsid w:val="00AE774E"/>
    <w:rsid w:val="00AF17B6"/>
    <w:rsid w:val="00AF2BAD"/>
    <w:rsid w:val="00AF5722"/>
    <w:rsid w:val="00B04095"/>
    <w:rsid w:val="00B12592"/>
    <w:rsid w:val="00B21645"/>
    <w:rsid w:val="00B27F2B"/>
    <w:rsid w:val="00B32E40"/>
    <w:rsid w:val="00B342C4"/>
    <w:rsid w:val="00B37F9F"/>
    <w:rsid w:val="00B43463"/>
    <w:rsid w:val="00B4581C"/>
    <w:rsid w:val="00B46917"/>
    <w:rsid w:val="00B73DDC"/>
    <w:rsid w:val="00B771DC"/>
    <w:rsid w:val="00B8222E"/>
    <w:rsid w:val="00B82EC9"/>
    <w:rsid w:val="00B85BCA"/>
    <w:rsid w:val="00B953B3"/>
    <w:rsid w:val="00BA45E7"/>
    <w:rsid w:val="00BA7D77"/>
    <w:rsid w:val="00BC3B4B"/>
    <w:rsid w:val="00BC4207"/>
    <w:rsid w:val="00BD14A1"/>
    <w:rsid w:val="00BE7BE7"/>
    <w:rsid w:val="00C0307E"/>
    <w:rsid w:val="00C25457"/>
    <w:rsid w:val="00C25632"/>
    <w:rsid w:val="00C30B1E"/>
    <w:rsid w:val="00C40A22"/>
    <w:rsid w:val="00C55269"/>
    <w:rsid w:val="00C75B84"/>
    <w:rsid w:val="00C82AF5"/>
    <w:rsid w:val="00C8501C"/>
    <w:rsid w:val="00C9721F"/>
    <w:rsid w:val="00CA66DE"/>
    <w:rsid w:val="00CC08B1"/>
    <w:rsid w:val="00CC0BEF"/>
    <w:rsid w:val="00CC3887"/>
    <w:rsid w:val="00CC4540"/>
    <w:rsid w:val="00CE1697"/>
    <w:rsid w:val="00CE1ACB"/>
    <w:rsid w:val="00CE74F1"/>
    <w:rsid w:val="00CF1E85"/>
    <w:rsid w:val="00D04E6C"/>
    <w:rsid w:val="00D10327"/>
    <w:rsid w:val="00D107D5"/>
    <w:rsid w:val="00D12CD6"/>
    <w:rsid w:val="00D16C9C"/>
    <w:rsid w:val="00D20C25"/>
    <w:rsid w:val="00D24420"/>
    <w:rsid w:val="00D43838"/>
    <w:rsid w:val="00D44338"/>
    <w:rsid w:val="00D50612"/>
    <w:rsid w:val="00D53A25"/>
    <w:rsid w:val="00D660E5"/>
    <w:rsid w:val="00D769EC"/>
    <w:rsid w:val="00D80E79"/>
    <w:rsid w:val="00D91977"/>
    <w:rsid w:val="00DA3E6E"/>
    <w:rsid w:val="00DA66EC"/>
    <w:rsid w:val="00DB45C0"/>
    <w:rsid w:val="00DB5D1E"/>
    <w:rsid w:val="00DB782A"/>
    <w:rsid w:val="00DC5A03"/>
    <w:rsid w:val="00DD2223"/>
    <w:rsid w:val="00DF1725"/>
    <w:rsid w:val="00E11506"/>
    <w:rsid w:val="00E119A2"/>
    <w:rsid w:val="00E152C7"/>
    <w:rsid w:val="00E2064D"/>
    <w:rsid w:val="00E214CE"/>
    <w:rsid w:val="00E22156"/>
    <w:rsid w:val="00E23920"/>
    <w:rsid w:val="00E30BE7"/>
    <w:rsid w:val="00E32C43"/>
    <w:rsid w:val="00E444D8"/>
    <w:rsid w:val="00E47FF8"/>
    <w:rsid w:val="00E54B6B"/>
    <w:rsid w:val="00E86F52"/>
    <w:rsid w:val="00E91E58"/>
    <w:rsid w:val="00E92FFD"/>
    <w:rsid w:val="00E93382"/>
    <w:rsid w:val="00E97805"/>
    <w:rsid w:val="00EA675A"/>
    <w:rsid w:val="00EA7145"/>
    <w:rsid w:val="00EB6BA7"/>
    <w:rsid w:val="00ED4948"/>
    <w:rsid w:val="00EE5B87"/>
    <w:rsid w:val="00EE729F"/>
    <w:rsid w:val="00EF02E5"/>
    <w:rsid w:val="00F102C0"/>
    <w:rsid w:val="00F128C3"/>
    <w:rsid w:val="00F21CB3"/>
    <w:rsid w:val="00F25266"/>
    <w:rsid w:val="00F25629"/>
    <w:rsid w:val="00F34083"/>
    <w:rsid w:val="00F50A33"/>
    <w:rsid w:val="00F54479"/>
    <w:rsid w:val="00F61348"/>
    <w:rsid w:val="00F74DC2"/>
    <w:rsid w:val="00F80FA4"/>
    <w:rsid w:val="00F82315"/>
    <w:rsid w:val="00F94C7B"/>
    <w:rsid w:val="00F977B2"/>
    <w:rsid w:val="00F979E3"/>
    <w:rsid w:val="00FA1702"/>
    <w:rsid w:val="00FB04E9"/>
    <w:rsid w:val="00FB245D"/>
    <w:rsid w:val="00FB7069"/>
    <w:rsid w:val="00FB76E7"/>
    <w:rsid w:val="00FC014A"/>
    <w:rsid w:val="00FC473E"/>
    <w:rsid w:val="00FC5783"/>
    <w:rsid w:val="00FD2EE9"/>
    <w:rsid w:val="00FD3B9A"/>
    <w:rsid w:val="00FD528D"/>
    <w:rsid w:val="00FE3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FD0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2FD0"/>
    <w:pPr>
      <w:autoSpaceDE w:val="0"/>
      <w:autoSpaceDN w:val="0"/>
      <w:adjustRightInd w:val="0"/>
      <w:spacing w:after="0" w:line="240" w:lineRule="auto"/>
    </w:pPr>
    <w:rPr>
      <w:rFonts w:eastAsia="PMingLiU" w:cs="Times New Roman"/>
      <w:color w:val="000000"/>
      <w:szCs w:val="24"/>
      <w:lang w:eastAsia="ru-RU"/>
    </w:rPr>
  </w:style>
  <w:style w:type="paragraph" w:styleId="a3">
    <w:name w:val="List Paragraph"/>
    <w:basedOn w:val="a"/>
    <w:uiPriority w:val="34"/>
    <w:qFormat/>
    <w:rsid w:val="000C68C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A66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A66EC"/>
    <w:rPr>
      <w:rFonts w:eastAsia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A66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A66EC"/>
    <w:rPr>
      <w:rFonts w:eastAsia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B12592"/>
    <w:rPr>
      <w:color w:val="0000FF"/>
      <w:u w:val="single"/>
    </w:rPr>
  </w:style>
  <w:style w:type="paragraph" w:customStyle="1" w:styleId="1">
    <w:name w:val="Обычный1"/>
    <w:uiPriority w:val="99"/>
    <w:rsid w:val="00224778"/>
    <w:pPr>
      <w:spacing w:after="0"/>
    </w:pPr>
    <w:rPr>
      <w:rFonts w:ascii="Arial" w:eastAsia="Calibri" w:hAnsi="Arial" w:cs="Arial"/>
      <w:sz w:val="22"/>
      <w:lang w:eastAsia="ru-RU"/>
    </w:rPr>
  </w:style>
  <w:style w:type="paragraph" w:styleId="a9">
    <w:name w:val="Normal (Web)"/>
    <w:basedOn w:val="a"/>
    <w:uiPriority w:val="99"/>
    <w:unhideWhenUsed/>
    <w:rsid w:val="0022477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d717</dc:creator>
  <cp:lastModifiedBy>Коркина Наталья Ивановна</cp:lastModifiedBy>
  <cp:revision>13</cp:revision>
  <cp:lastPrinted>2020-10-16T03:16:00Z</cp:lastPrinted>
  <dcterms:created xsi:type="dcterms:W3CDTF">2023-03-29T05:16:00Z</dcterms:created>
  <dcterms:modified xsi:type="dcterms:W3CDTF">2023-11-13T08:46:00Z</dcterms:modified>
</cp:coreProperties>
</file>